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305" w:rsidRPr="00175C5F" w:rsidRDefault="00175C5F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ПРАВИТЕ</w:t>
      </w:r>
      <w:r w:rsidR="002F5305" w:rsidRPr="00175C5F">
        <w:rPr>
          <w:rFonts w:ascii="Times New Roman" w:hAnsi="Times New Roman" w:cs="Times New Roman"/>
          <w:sz w:val="24"/>
          <w:szCs w:val="24"/>
        </w:rPr>
        <w:t>ЛЬСТВО РЕСПУБЛИКИ КАРЕЛИЯ</w:t>
      </w:r>
    </w:p>
    <w:p w:rsidR="002F5305" w:rsidRPr="00175C5F" w:rsidRDefault="002F5305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2F5305" w:rsidRPr="00175C5F" w:rsidRDefault="002F53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2F5305" w:rsidRPr="00175C5F" w:rsidRDefault="002F53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от 15 октября 2018 г. N 376-П</w:t>
      </w:r>
    </w:p>
    <w:p w:rsidR="002F5305" w:rsidRPr="00175C5F" w:rsidRDefault="002F5305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2F5305" w:rsidRPr="00175C5F" w:rsidRDefault="002F53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ОБ УТВЕРЖДЕНИИ ПОРЯДКА</w:t>
      </w:r>
    </w:p>
    <w:p w:rsidR="002F5305" w:rsidRPr="00175C5F" w:rsidRDefault="002F53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ОРГАНИЗАЦИИ ПРОВЕДЕНИЯ МЕРОПРИЯТИЙ</w:t>
      </w:r>
    </w:p>
    <w:p w:rsidR="002F5305" w:rsidRPr="00175C5F" w:rsidRDefault="002F53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ПО ОТЛОВУ И СОДЕРЖАНИЮ БЕЗНАДЗОРНЫХ ЖИВОТНЫХ</w:t>
      </w:r>
    </w:p>
    <w:p w:rsidR="002F5305" w:rsidRPr="00175C5F" w:rsidRDefault="002F53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НА ТЕРРИТОРИИ РЕСПУБЛИКИ КАРЕЛИЯ И ПОРЯДКА УЧЕТА</w:t>
      </w:r>
    </w:p>
    <w:p w:rsidR="002F5305" w:rsidRPr="00175C5F" w:rsidRDefault="002F53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БЕЗНАДЗОРНЫХ ЖИВОТНЫХ НА ТЕРРИТОРИИ</w:t>
      </w:r>
    </w:p>
    <w:p w:rsidR="002F5305" w:rsidRPr="00175C5F" w:rsidRDefault="002F53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РЕСПУБЛИКИ КАРЕЛИЯ</w:t>
      </w:r>
    </w:p>
    <w:p w:rsidR="002F5305" w:rsidRPr="00175C5F" w:rsidRDefault="002F53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5305" w:rsidRPr="00175C5F" w:rsidRDefault="002F53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 xml:space="preserve">В целях реализации </w:t>
      </w:r>
      <w:hyperlink r:id="rId4" w:history="1">
        <w:r w:rsidRPr="00175C5F">
          <w:rPr>
            <w:rFonts w:ascii="Times New Roman" w:hAnsi="Times New Roman" w:cs="Times New Roman"/>
            <w:color w:val="0000FF"/>
            <w:sz w:val="24"/>
            <w:szCs w:val="24"/>
          </w:rPr>
          <w:t>подпункта "г" пункта 1 части 1 статьи 5</w:t>
        </w:r>
      </w:hyperlink>
      <w:r w:rsidRPr="00175C5F">
        <w:rPr>
          <w:rFonts w:ascii="Times New Roman" w:hAnsi="Times New Roman" w:cs="Times New Roman"/>
          <w:sz w:val="24"/>
          <w:szCs w:val="24"/>
        </w:rPr>
        <w:t xml:space="preserve"> Закона Республики Карелия от 24 октября 2013 года N 1731-ЗРК "О мероприятиях по отлову и содержанию безнадзорных животных" Правительство Республики Карелия постановляет:</w:t>
      </w:r>
    </w:p>
    <w:p w:rsidR="002F5305" w:rsidRPr="00175C5F" w:rsidRDefault="002F53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Утвердить прилагаемые:</w:t>
      </w:r>
    </w:p>
    <w:p w:rsidR="002F5305" w:rsidRPr="00175C5F" w:rsidRDefault="00CB64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30" w:history="1">
        <w:r w:rsidR="002F5305" w:rsidRPr="00175C5F"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 w:rsidR="002F5305" w:rsidRPr="00175C5F">
        <w:rPr>
          <w:rFonts w:ascii="Times New Roman" w:hAnsi="Times New Roman" w:cs="Times New Roman"/>
          <w:sz w:val="24"/>
          <w:szCs w:val="24"/>
        </w:rPr>
        <w:t xml:space="preserve"> организации проведения мероприятий по отлову и содержанию безнадзорных животных на территории Республики Карелия;</w:t>
      </w:r>
    </w:p>
    <w:p w:rsidR="002F5305" w:rsidRPr="00175C5F" w:rsidRDefault="00CB64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116" w:history="1">
        <w:r w:rsidR="002F5305" w:rsidRPr="00175C5F"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 w:rsidR="002F5305" w:rsidRPr="00175C5F">
        <w:rPr>
          <w:rFonts w:ascii="Times New Roman" w:hAnsi="Times New Roman" w:cs="Times New Roman"/>
          <w:sz w:val="24"/>
          <w:szCs w:val="24"/>
        </w:rPr>
        <w:t xml:space="preserve"> учета безнадзорных животных на территории Республики Карелия.</w:t>
      </w:r>
    </w:p>
    <w:p w:rsidR="002F5305" w:rsidRPr="00175C5F" w:rsidRDefault="002F53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5305" w:rsidRPr="00175C5F" w:rsidRDefault="002F53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Глава Республики Карелия</w:t>
      </w:r>
    </w:p>
    <w:p w:rsidR="002F5305" w:rsidRPr="00175C5F" w:rsidRDefault="002F53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А.О.ПАРФЕНЧИКОВ</w:t>
      </w:r>
    </w:p>
    <w:p w:rsidR="002F5305" w:rsidRPr="00175C5F" w:rsidRDefault="002F53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5305" w:rsidRPr="00175C5F" w:rsidRDefault="002F530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Утвержден</w:t>
      </w:r>
    </w:p>
    <w:p w:rsidR="002F5305" w:rsidRPr="00175C5F" w:rsidRDefault="002F53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2F5305" w:rsidRPr="00175C5F" w:rsidRDefault="002F53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Правительства Республики Карелия</w:t>
      </w:r>
    </w:p>
    <w:p w:rsidR="002F5305" w:rsidRPr="00175C5F" w:rsidRDefault="002F53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от 15 октября 2018 года N 376-П</w:t>
      </w:r>
    </w:p>
    <w:p w:rsidR="002F5305" w:rsidRPr="00175C5F" w:rsidRDefault="002F53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5305" w:rsidRPr="00175C5F" w:rsidRDefault="002F53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0"/>
      <w:bookmarkEnd w:id="0"/>
      <w:r w:rsidRPr="00175C5F">
        <w:rPr>
          <w:rFonts w:ascii="Times New Roman" w:hAnsi="Times New Roman" w:cs="Times New Roman"/>
          <w:sz w:val="24"/>
          <w:szCs w:val="24"/>
        </w:rPr>
        <w:t>ПОРЯДОК</w:t>
      </w:r>
    </w:p>
    <w:p w:rsidR="002F5305" w:rsidRPr="00175C5F" w:rsidRDefault="002F53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ОРГАНИЗАЦИИ ПРОВЕДЕНИЯ МЕРОПРИЯТИЙ</w:t>
      </w:r>
    </w:p>
    <w:p w:rsidR="002F5305" w:rsidRPr="00175C5F" w:rsidRDefault="002F53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ПО ОТЛОВУ И СОДЕРЖАНИЮ БЕЗНАДЗОРНЫХ ЖИВОТНЫХ</w:t>
      </w:r>
    </w:p>
    <w:p w:rsidR="002F5305" w:rsidRPr="00175C5F" w:rsidRDefault="002F53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НА ТЕРРИТОРИИ РЕСПУБЛИКИ КАРЕЛИЯ</w:t>
      </w:r>
    </w:p>
    <w:p w:rsidR="002F5305" w:rsidRPr="00175C5F" w:rsidRDefault="002F5305" w:rsidP="000966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1. Настоящий Порядок устанавливает правила осуществления мероприятий по отлову и содержанию безнадзорных животных на территории Республики Карелия.</w:t>
      </w:r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2. Мероприятия, указанные в пункте 1 настоящего Порядка, проводятся для предупреждения возникновения и распространения инфекционных заболеваний, общих для человека и животных, а также устранения вредного воздействия на человека и среду его обитания такого биологического фактора, как безнадзорные животные, которые являются потенциальным источником распространения указанных заболеваний.</w:t>
      </w:r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3. Отлову подлежат безнадзорные животные, находящиеся в общественных местах без владельцев.</w:t>
      </w:r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Не подлежат отлову безнадзорные животные, оставленные их владельцами на привязи в общественных местах.</w:t>
      </w:r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4. Отлов безнадзорных животных (далее - отлов) осуществляется органами местного самоуправления муниципальных районов и городских округов в Республике Карелия (далее - органы местного самоуправления) посредством заключения муниципальных контрактов с организацией, осуществляющей отлов на территории муниципального района или городского округа (далее - специализированная организация).</w:t>
      </w:r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 xml:space="preserve">5. Отлов проводится специализированной организацией на основании графиков </w:t>
      </w:r>
      <w:r w:rsidRPr="00175C5F">
        <w:rPr>
          <w:rFonts w:ascii="Times New Roman" w:hAnsi="Times New Roman" w:cs="Times New Roman"/>
          <w:sz w:val="24"/>
          <w:szCs w:val="24"/>
        </w:rPr>
        <w:lastRenderedPageBreak/>
        <w:t>отлова, формируемых органами местного самоуправления по мере поступления устных или письменных заявок физических или юридических лиц на отлов (далее - заявка), по согласованию со специализированной организацией (далее - плановый отлов).</w:t>
      </w:r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В письменной заявке указываются (при приеме устной заявки уточняются):</w:t>
      </w:r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обоснование проведения отлова, с указанием на поведение безнадзорного животного;</w:t>
      </w:r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сведения о заявителе и его контактные данные;</w:t>
      </w:r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описание безнадзорного животного;</w:t>
      </w:r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место обитания безнадзорного животного (адрес или описание места обитания).</w:t>
      </w:r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 xml:space="preserve">Не </w:t>
      </w:r>
      <w:proofErr w:type="gramStart"/>
      <w:r w:rsidRPr="00175C5F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175C5F">
        <w:rPr>
          <w:rFonts w:ascii="Times New Roman" w:hAnsi="Times New Roman" w:cs="Times New Roman"/>
          <w:sz w:val="24"/>
          <w:szCs w:val="24"/>
        </w:rPr>
        <w:t xml:space="preserve"> чем за двое суток до начала мероприятий по плановому отлову органы местного самоуправления организуют информирование населения через средства массовой информации о планируемых мероприятиях по отлову, а также о местонахождении специальных приемников (приютов).</w:t>
      </w:r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6. Внеплановому отлову подлежат безнадзорные животные, поведение которых угрожает жизни и здоровью человека. В этом случае отлов производится не позднее дня, следующего за днем поступления в орган местного самоуправления информации о таком животном, в присутствии представителя органа местного самоуправления.</w:t>
      </w:r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7. При проведении мероприятий по отлову применяются следующие методы отлова - с помощью сеток, сачков, ловушек, кормовых приманок и иных специальных приспособлений.</w:t>
      </w:r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175C5F">
        <w:rPr>
          <w:rFonts w:ascii="Times New Roman" w:hAnsi="Times New Roman" w:cs="Times New Roman"/>
          <w:sz w:val="24"/>
          <w:szCs w:val="24"/>
        </w:rPr>
        <w:t>случаях</w:t>
      </w:r>
      <w:proofErr w:type="gramEnd"/>
      <w:r w:rsidRPr="00175C5F">
        <w:rPr>
          <w:rFonts w:ascii="Times New Roman" w:hAnsi="Times New Roman" w:cs="Times New Roman"/>
          <w:sz w:val="24"/>
          <w:szCs w:val="24"/>
        </w:rPr>
        <w:t xml:space="preserve"> когда безнадзорное животное невозможно отловить указанными методами, используется метод временной иммобилизации, реализуемый путем выстрела из дистанционного </w:t>
      </w:r>
      <w:proofErr w:type="spellStart"/>
      <w:r w:rsidRPr="00175C5F">
        <w:rPr>
          <w:rFonts w:ascii="Times New Roman" w:hAnsi="Times New Roman" w:cs="Times New Roman"/>
          <w:sz w:val="24"/>
          <w:szCs w:val="24"/>
        </w:rPr>
        <w:t>инъектора</w:t>
      </w:r>
      <w:proofErr w:type="spellEnd"/>
      <w:r w:rsidRPr="00175C5F">
        <w:rPr>
          <w:rFonts w:ascii="Times New Roman" w:hAnsi="Times New Roman" w:cs="Times New Roman"/>
          <w:sz w:val="24"/>
          <w:szCs w:val="24"/>
        </w:rPr>
        <w:t xml:space="preserve"> с применением нейролептических препаратов, безопасных для человека и животных.</w:t>
      </w:r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Применение при отлове препаратов, опасных для жизни и здоровья безнадзорных животных, а также способов и технических приспособлений, использование которых может стать причиной увечья или гибели безнадзорных животных, не допускается.</w:t>
      </w:r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8. Отлов в присутствии несовершеннолетних не допускается, за исключением случаев, когда поведение безнадзорных животных угрожает жизни и здоровью человека.</w:t>
      </w:r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 xml:space="preserve">9. Транспортное средство, используемое для перевозки отловленных животных, должно находиться в технически исправном состоянии, обеспечивать безопасность и защиту животных от неблагоприятных погодных условий и исключать возможность </w:t>
      </w:r>
      <w:proofErr w:type="spellStart"/>
      <w:r w:rsidRPr="00175C5F">
        <w:rPr>
          <w:rFonts w:ascii="Times New Roman" w:hAnsi="Times New Roman" w:cs="Times New Roman"/>
          <w:sz w:val="24"/>
          <w:szCs w:val="24"/>
        </w:rPr>
        <w:t>травмирования</w:t>
      </w:r>
      <w:proofErr w:type="spellEnd"/>
      <w:r w:rsidRPr="00175C5F">
        <w:rPr>
          <w:rFonts w:ascii="Times New Roman" w:hAnsi="Times New Roman" w:cs="Times New Roman"/>
          <w:sz w:val="24"/>
          <w:szCs w:val="24"/>
        </w:rPr>
        <w:t xml:space="preserve"> животных при перевозке.</w:t>
      </w:r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 xml:space="preserve">10. Орган местного самоуправления не позднее следующего за днем отлова рабочего дня составляет </w:t>
      </w:r>
      <w:hyperlink w:anchor="P84" w:history="1">
        <w:r w:rsidRPr="00175C5F">
          <w:rPr>
            <w:rFonts w:ascii="Times New Roman" w:hAnsi="Times New Roman" w:cs="Times New Roman"/>
            <w:color w:val="0000FF"/>
            <w:sz w:val="24"/>
            <w:szCs w:val="24"/>
          </w:rPr>
          <w:t>акт</w:t>
        </w:r>
      </w:hyperlink>
      <w:r w:rsidRPr="00175C5F">
        <w:rPr>
          <w:rFonts w:ascii="Times New Roman" w:hAnsi="Times New Roman" w:cs="Times New Roman"/>
          <w:sz w:val="24"/>
          <w:szCs w:val="24"/>
        </w:rPr>
        <w:t xml:space="preserve"> отлова безнадзорных животных по форме согласно приложению 1 к настоящему Порядку с указанием фактического количества отловленных безнадзорных животных (далее - Акт). Акт подписывается представителями специализированной организации. Животные, погибшие при отлове, учитываются в Акте с указанием причины гибели.</w:t>
      </w:r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11. Специализированная организация обеспечивает передачу отловленных безнадзорных животных в специальный приемник (приют) в течение пяти часов с момента их отлова с оформлением акта приема-передачи.</w:t>
      </w:r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12. Безнадзорные животные, поступающие в специальный приемник (приют), подлежат осмотру специалистом в области ветеринарии.</w:t>
      </w:r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 xml:space="preserve">13. </w:t>
      </w:r>
      <w:proofErr w:type="gramStart"/>
      <w:r w:rsidRPr="00175C5F">
        <w:rPr>
          <w:rFonts w:ascii="Times New Roman" w:hAnsi="Times New Roman" w:cs="Times New Roman"/>
          <w:sz w:val="24"/>
          <w:szCs w:val="24"/>
        </w:rPr>
        <w:t xml:space="preserve">После проведения клинического осмотра безнадзорного животного специалист в области ветеринарии принимает решение о необходимости помещения безнадзорного животного на карантин, о сроке нахождения животного на карантине или о наличии оснований для умерщвления безнадзорного животного в случаях, предусмотренных </w:t>
      </w:r>
      <w:hyperlink r:id="rId5" w:history="1">
        <w:r w:rsidRPr="00175C5F">
          <w:rPr>
            <w:rFonts w:ascii="Times New Roman" w:hAnsi="Times New Roman" w:cs="Times New Roman"/>
            <w:color w:val="0000FF"/>
            <w:sz w:val="24"/>
            <w:szCs w:val="24"/>
          </w:rPr>
          <w:t>пунктом 9 части 2 статьи 2</w:t>
        </w:r>
      </w:hyperlink>
      <w:r w:rsidRPr="00175C5F">
        <w:rPr>
          <w:rFonts w:ascii="Times New Roman" w:hAnsi="Times New Roman" w:cs="Times New Roman"/>
          <w:sz w:val="24"/>
          <w:szCs w:val="24"/>
        </w:rPr>
        <w:t xml:space="preserve"> Закона Республики Карелия от 24 октября 2013 года N 1731-ЗРК "О мероприятиях по отлову и содержанию безнадзорных животных</w:t>
      </w:r>
      <w:proofErr w:type="gramEnd"/>
      <w:r w:rsidRPr="00175C5F">
        <w:rPr>
          <w:rFonts w:ascii="Times New Roman" w:hAnsi="Times New Roman" w:cs="Times New Roman"/>
          <w:sz w:val="24"/>
          <w:szCs w:val="24"/>
        </w:rPr>
        <w:t>" (далее - Закон Республики Карелия "О мероприятиях по отлову и содержанию безнадзорных животных").</w:t>
      </w:r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5C5F">
        <w:rPr>
          <w:rFonts w:ascii="Times New Roman" w:hAnsi="Times New Roman" w:cs="Times New Roman"/>
          <w:sz w:val="24"/>
          <w:szCs w:val="24"/>
        </w:rPr>
        <w:lastRenderedPageBreak/>
        <w:t xml:space="preserve">По окончании срока карантина специалист в области ветеринарии оформляет акт, в котором содержится указание на результаты карантина, проведенные ветеринарные мероприятия, заключение о состоянии безнадзорного животного, а также заключение о возможности перевода безнадзорного животного на общие условия содержания, продлении срока карантина или наличии оснований для умерщвления безнадзорного животного в случаях, предусмотренных </w:t>
      </w:r>
      <w:hyperlink r:id="rId6" w:history="1">
        <w:r w:rsidRPr="00175C5F">
          <w:rPr>
            <w:rFonts w:ascii="Times New Roman" w:hAnsi="Times New Roman" w:cs="Times New Roman"/>
            <w:color w:val="0000FF"/>
            <w:sz w:val="24"/>
            <w:szCs w:val="24"/>
          </w:rPr>
          <w:t>пунктом 9 части 2 статьи 2</w:t>
        </w:r>
      </w:hyperlink>
      <w:r w:rsidRPr="00175C5F">
        <w:rPr>
          <w:rFonts w:ascii="Times New Roman" w:hAnsi="Times New Roman" w:cs="Times New Roman"/>
          <w:sz w:val="24"/>
          <w:szCs w:val="24"/>
        </w:rPr>
        <w:t xml:space="preserve"> Закона Республики Карелия "О</w:t>
      </w:r>
      <w:proofErr w:type="gramEnd"/>
      <w:r w:rsidRPr="00175C5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75C5F">
        <w:rPr>
          <w:rFonts w:ascii="Times New Roman" w:hAnsi="Times New Roman" w:cs="Times New Roman"/>
          <w:sz w:val="24"/>
          <w:szCs w:val="24"/>
        </w:rPr>
        <w:t>мероприятиях</w:t>
      </w:r>
      <w:proofErr w:type="gramEnd"/>
      <w:r w:rsidRPr="00175C5F">
        <w:rPr>
          <w:rFonts w:ascii="Times New Roman" w:hAnsi="Times New Roman" w:cs="Times New Roman"/>
          <w:sz w:val="24"/>
          <w:szCs w:val="24"/>
        </w:rPr>
        <w:t xml:space="preserve"> по отлову и содержанию безнадзорных животных".</w:t>
      </w:r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 xml:space="preserve">14. Клинический осмотр и </w:t>
      </w:r>
      <w:proofErr w:type="spellStart"/>
      <w:r w:rsidRPr="00175C5F">
        <w:rPr>
          <w:rFonts w:ascii="Times New Roman" w:hAnsi="Times New Roman" w:cs="Times New Roman"/>
          <w:sz w:val="24"/>
          <w:szCs w:val="24"/>
        </w:rPr>
        <w:t>карантинирование</w:t>
      </w:r>
      <w:proofErr w:type="spellEnd"/>
      <w:r w:rsidRPr="00175C5F">
        <w:rPr>
          <w:rFonts w:ascii="Times New Roman" w:hAnsi="Times New Roman" w:cs="Times New Roman"/>
          <w:sz w:val="24"/>
          <w:szCs w:val="24"/>
        </w:rPr>
        <w:t xml:space="preserve"> поступивших в специальный приемник (приют) безнадзорных животных осуществляются штатным сотрудником приемника (приюта) или сотрудником государственной ветеринарной службы, обслуживающей специальный приемник (приют) по договору.</w:t>
      </w:r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Безнадзорные животные подлежат вакцинации против бешенства, осуществляемой специалистами государственной ветеринарной службы.</w:t>
      </w:r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15. Содержание безнадзорных животных в специальных приемниках (приютах) должно соответствовать их биологическим потребностям и не приводить к страданиям и ухудшению состояния их здоровья.</w:t>
      </w:r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16. Специальный приемник (приют) обеспечивает создание условий, препятствующих размножению безнадзорных животных, содержащихся в специальных приемниках (приютах), в том числе размещение безнадзорных животных в отдельных клетках в соответствии с их половыми признаками, обеспечение проведения мероприятий по стерилизации (кастрации) безнадзорных животных.</w:t>
      </w:r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17. Кормление безнадзорных животных осуществляется не реже одного раза в сутки. Безнадзорные животные должны иметь постоянный доступ к питьевой воде. Питание должно быть достаточным для поддержания здоровья безнадзорных животных, содержащихся в специальном приемнике (приюте).</w:t>
      </w:r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18. В случае поступления в специальный приемник (приют) безнадзорных животных, имеющих признаки принадлежности человеку, в том числе в случае наличия у безнадзорного животного ошейника, клейма, татуировки, электронного микрочипа, специальный приемник (приют) незамедлительно информирует об этом орган местного самоуправления.</w:t>
      </w:r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При наличии у безнадзорного животного признаков принадлежности человеку, позволяющих установить владельца, орган местного самоуправления незамедлительно извещает его владельца о местонахождении такого животного.</w:t>
      </w:r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5C5F">
        <w:rPr>
          <w:rFonts w:ascii="Times New Roman" w:hAnsi="Times New Roman" w:cs="Times New Roman"/>
          <w:sz w:val="24"/>
          <w:szCs w:val="24"/>
        </w:rPr>
        <w:t>В случае невозможности установления владельца безнадзорного животного, имеющего признаки принадлежности человеку, орган местного самоуправления в течение 3 дней размещает в средствах массовой информации, информационно-телекоммуникационной сети Интернет сообщение об отловленном безнадзорном животном, в котором указывается описание безнадзорного животного, место его отлова, адрес и контактные данные специального приемника (приюта), в котором размещено безнадзорное животное, а также фотографию безнадзорного животного.</w:t>
      </w:r>
      <w:proofErr w:type="gramEnd"/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 xml:space="preserve">19. Если собственник безнадзорного животного или место его пребывания неизвестны, орган местного самоуправления не позднее 3 дней с момента отлова безнадзорного животного обращается в полицию для принятия мер, установленных </w:t>
      </w:r>
      <w:hyperlink r:id="rId7" w:history="1">
        <w:r w:rsidRPr="00175C5F">
          <w:rPr>
            <w:rFonts w:ascii="Times New Roman" w:hAnsi="Times New Roman" w:cs="Times New Roman"/>
            <w:color w:val="0000FF"/>
            <w:sz w:val="24"/>
            <w:szCs w:val="24"/>
          </w:rPr>
          <w:t>частью 1 статьи 230</w:t>
        </w:r>
      </w:hyperlink>
      <w:r w:rsidRPr="00175C5F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Федерации.</w:t>
      </w:r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 xml:space="preserve">20. </w:t>
      </w:r>
      <w:proofErr w:type="gramStart"/>
      <w:r w:rsidRPr="00175C5F">
        <w:rPr>
          <w:rFonts w:ascii="Times New Roman" w:hAnsi="Times New Roman" w:cs="Times New Roman"/>
          <w:sz w:val="24"/>
          <w:szCs w:val="24"/>
        </w:rPr>
        <w:t xml:space="preserve">Безнадзорные животные подлежат содержанию в специальных приемниках (приютах) до момента их возврата владельцам, либо до момента передачи иным лицам, изъявившим желание принять на себя обязанности по их содержанию, либо до наступления одного из случаев, предусмотренных </w:t>
      </w:r>
      <w:hyperlink r:id="rId8" w:history="1">
        <w:r w:rsidRPr="00175C5F">
          <w:rPr>
            <w:rFonts w:ascii="Times New Roman" w:hAnsi="Times New Roman" w:cs="Times New Roman"/>
            <w:color w:val="0000FF"/>
            <w:sz w:val="24"/>
            <w:szCs w:val="24"/>
          </w:rPr>
          <w:t>пунктом 9 части 2 статьи 2</w:t>
        </w:r>
      </w:hyperlink>
      <w:r w:rsidRPr="00175C5F">
        <w:rPr>
          <w:rFonts w:ascii="Times New Roman" w:hAnsi="Times New Roman" w:cs="Times New Roman"/>
          <w:sz w:val="24"/>
          <w:szCs w:val="24"/>
        </w:rPr>
        <w:t xml:space="preserve"> Закона Республики Карелия "О мероприятиях по отлову и содержанию безнадзорных животных".</w:t>
      </w:r>
      <w:proofErr w:type="gramEnd"/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 xml:space="preserve">21. При передаче безнадзорного животного владельцам или иным лицам, изъявившим желание принять на себя обязанности по их содержанию, орган местного самоуправления организует обязательное мечение безнадзорного животного при условии, </w:t>
      </w:r>
      <w:r w:rsidRPr="00175C5F">
        <w:rPr>
          <w:rFonts w:ascii="Times New Roman" w:hAnsi="Times New Roman" w:cs="Times New Roman"/>
          <w:sz w:val="24"/>
          <w:szCs w:val="24"/>
        </w:rPr>
        <w:lastRenderedPageBreak/>
        <w:t>что оно не было подвергнуто мечению ранее, с последующим информированием Министерства сельского и рыбного хозяйства Республики Карелия.</w:t>
      </w:r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 xml:space="preserve">22. Умерщвление безнадзорных животных осуществляется в случаях, установленных </w:t>
      </w:r>
      <w:hyperlink r:id="rId9" w:history="1">
        <w:r w:rsidRPr="00175C5F">
          <w:rPr>
            <w:rFonts w:ascii="Times New Roman" w:hAnsi="Times New Roman" w:cs="Times New Roman"/>
            <w:color w:val="0000FF"/>
            <w:sz w:val="24"/>
            <w:szCs w:val="24"/>
          </w:rPr>
          <w:t>пунктом 9 части 2 статьи 2</w:t>
        </w:r>
      </w:hyperlink>
      <w:r w:rsidRPr="00175C5F">
        <w:rPr>
          <w:rFonts w:ascii="Times New Roman" w:hAnsi="Times New Roman" w:cs="Times New Roman"/>
          <w:sz w:val="24"/>
          <w:szCs w:val="24"/>
        </w:rPr>
        <w:t xml:space="preserve"> Закона Республики Карелия "О мероприятиях по отлову и содержанию безнадзорных животных", при наличии заключения специалистов в области ветеринарии.</w:t>
      </w:r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 xml:space="preserve">Умерщвление безнадзорных животных проводится специалистами </w:t>
      </w:r>
      <w:proofErr w:type="gramStart"/>
      <w:r w:rsidRPr="00175C5F">
        <w:rPr>
          <w:rFonts w:ascii="Times New Roman" w:hAnsi="Times New Roman" w:cs="Times New Roman"/>
          <w:sz w:val="24"/>
          <w:szCs w:val="24"/>
        </w:rPr>
        <w:t>в области ветеринарии с использованием зарегистрированных в соответствии с законодательством обезболивающих лекарственных средств для ветеринарного применения</w:t>
      </w:r>
      <w:proofErr w:type="gramEnd"/>
      <w:r w:rsidRPr="00175C5F">
        <w:rPr>
          <w:rFonts w:ascii="Times New Roman" w:hAnsi="Times New Roman" w:cs="Times New Roman"/>
          <w:sz w:val="24"/>
          <w:szCs w:val="24"/>
        </w:rPr>
        <w:t xml:space="preserve"> и способов, гарантирующих быструю и безболезненную смерть безнадзорного животного.</w:t>
      </w:r>
    </w:p>
    <w:p w:rsidR="002F5305" w:rsidRPr="00175C5F" w:rsidRDefault="002F5305" w:rsidP="00096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23. Захоронение (утилизация) трупов умерщвленных (умерших) безнадзорных животных производится в соответствии с ветеринарно-санитарными правилами сбора, утилизации и уничтожения биологических отходов.</w:t>
      </w:r>
    </w:p>
    <w:p w:rsidR="002F5305" w:rsidRPr="00175C5F" w:rsidRDefault="002F5305" w:rsidP="000966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5305" w:rsidRPr="00175C5F" w:rsidRDefault="002F5305" w:rsidP="000966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5305" w:rsidRPr="00175C5F" w:rsidRDefault="002F5305" w:rsidP="000966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5305" w:rsidRDefault="002F5305" w:rsidP="000966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5305" w:rsidRPr="00175C5F" w:rsidRDefault="002F530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Приложение</w:t>
      </w:r>
    </w:p>
    <w:p w:rsidR="002F5305" w:rsidRPr="00175C5F" w:rsidRDefault="002F53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к Порядку</w:t>
      </w:r>
    </w:p>
    <w:p w:rsidR="002F5305" w:rsidRPr="00175C5F" w:rsidRDefault="002F53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организации проведения мероприятий</w:t>
      </w:r>
    </w:p>
    <w:p w:rsidR="002F5305" w:rsidRPr="00175C5F" w:rsidRDefault="002F53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 xml:space="preserve">по отлову и содержанию </w:t>
      </w:r>
      <w:proofErr w:type="gramStart"/>
      <w:r w:rsidRPr="00175C5F">
        <w:rPr>
          <w:rFonts w:ascii="Times New Roman" w:hAnsi="Times New Roman" w:cs="Times New Roman"/>
          <w:sz w:val="24"/>
          <w:szCs w:val="24"/>
        </w:rPr>
        <w:t>безнадзорных</w:t>
      </w:r>
      <w:proofErr w:type="gramEnd"/>
    </w:p>
    <w:p w:rsidR="002F5305" w:rsidRPr="00175C5F" w:rsidRDefault="002F53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животных на территории</w:t>
      </w:r>
    </w:p>
    <w:p w:rsidR="002F5305" w:rsidRPr="00175C5F" w:rsidRDefault="002F53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Республики Карелия</w:t>
      </w:r>
    </w:p>
    <w:p w:rsidR="002F5305" w:rsidRPr="00175C5F" w:rsidRDefault="002F53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5305" w:rsidRPr="00175C5F" w:rsidRDefault="002F5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84"/>
      <w:bookmarkEnd w:id="1"/>
      <w:r w:rsidRPr="00175C5F">
        <w:rPr>
          <w:rFonts w:ascii="Times New Roman" w:hAnsi="Times New Roman" w:cs="Times New Roman"/>
          <w:sz w:val="24"/>
          <w:szCs w:val="24"/>
        </w:rPr>
        <w:t xml:space="preserve">                     Акт отлова безнадзорных животных</w:t>
      </w:r>
    </w:p>
    <w:p w:rsidR="002F5305" w:rsidRPr="00175C5F" w:rsidRDefault="002F5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F5305" w:rsidRPr="00175C5F" w:rsidRDefault="002F5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По заявке от "__" __________ 20__ года N _____</w:t>
      </w:r>
    </w:p>
    <w:p w:rsidR="002F5305" w:rsidRPr="00175C5F" w:rsidRDefault="002F5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Место и время отлова: _____________________________________________________</w:t>
      </w:r>
    </w:p>
    <w:p w:rsidR="002F5305" w:rsidRPr="00175C5F" w:rsidRDefault="002F5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Отлов произведен работниками: _____________________________________________</w:t>
      </w:r>
    </w:p>
    <w:p w:rsidR="002F5305" w:rsidRPr="00175C5F" w:rsidRDefault="002F5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 xml:space="preserve">                              (наименование специализированной организации)</w:t>
      </w:r>
    </w:p>
    <w:p w:rsidR="002F5305" w:rsidRPr="00175C5F" w:rsidRDefault="002F5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F5305" w:rsidRPr="00175C5F" w:rsidRDefault="002F5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 xml:space="preserve">                  (должность, подпись, Ф.И.О. работника)</w:t>
      </w:r>
    </w:p>
    <w:p w:rsidR="002F5305" w:rsidRPr="00175C5F" w:rsidRDefault="002F5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Отловлено безнадзорных животных: __________________________________________</w:t>
      </w:r>
    </w:p>
    <w:p w:rsidR="002F5305" w:rsidRPr="00175C5F" w:rsidRDefault="002F5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 xml:space="preserve">                                               (количество)</w:t>
      </w:r>
    </w:p>
    <w:p w:rsidR="002F5305" w:rsidRPr="00175C5F" w:rsidRDefault="002F5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Описание отловленных безнадзорных животных: _______________________________</w:t>
      </w:r>
    </w:p>
    <w:p w:rsidR="002F5305" w:rsidRPr="00175C5F" w:rsidRDefault="002F5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Передано в специальный приемник (приют): __________________________________</w:t>
      </w:r>
    </w:p>
    <w:p w:rsidR="002F5305" w:rsidRPr="00175C5F" w:rsidRDefault="002F5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(количество)</w:t>
      </w:r>
    </w:p>
    <w:p w:rsidR="002F5305" w:rsidRPr="00175C5F" w:rsidRDefault="002F5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Отметка работника специального приемника (приюта): ________________________</w:t>
      </w:r>
    </w:p>
    <w:p w:rsidR="002F5305" w:rsidRPr="00175C5F" w:rsidRDefault="002F5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 xml:space="preserve">                                     (должность, подпись, Ф.И О. работника)</w:t>
      </w:r>
    </w:p>
    <w:p w:rsidR="002F5305" w:rsidRPr="00175C5F" w:rsidRDefault="002F5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Количество безнадзорных животных, погибших при отлове: ____________ (голов)</w:t>
      </w:r>
    </w:p>
    <w:p w:rsidR="002F5305" w:rsidRPr="00175C5F" w:rsidRDefault="002F5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Причина гибели безнадзорных животных: _____________________________________</w:t>
      </w:r>
    </w:p>
    <w:p w:rsidR="002F5305" w:rsidRPr="00175C5F" w:rsidRDefault="002F5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F5305" w:rsidRPr="00175C5F" w:rsidRDefault="002F5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Представитель органа местного самоуправления: _____________________________</w:t>
      </w:r>
    </w:p>
    <w:p w:rsidR="002F5305" w:rsidRPr="00175C5F" w:rsidRDefault="002F5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 xml:space="preserve">                                 (должность, подпись, Ф.И.О. представителя)</w:t>
      </w:r>
    </w:p>
    <w:p w:rsidR="002F5305" w:rsidRPr="00175C5F" w:rsidRDefault="002F5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Представитель специализированной организации: _____________________________</w:t>
      </w:r>
    </w:p>
    <w:p w:rsidR="002F5305" w:rsidRPr="00175C5F" w:rsidRDefault="002F5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 xml:space="preserve">                                 (должность, подпись, Ф.И.О. представителя)</w:t>
      </w:r>
    </w:p>
    <w:p w:rsidR="002F5305" w:rsidRPr="00175C5F" w:rsidRDefault="002F53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5305" w:rsidRPr="00175C5F" w:rsidRDefault="002F53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5305" w:rsidRPr="00175C5F" w:rsidRDefault="002F53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5305" w:rsidRPr="00175C5F" w:rsidRDefault="002F53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5305" w:rsidRDefault="002F53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75C5F" w:rsidRDefault="00175C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75C5F" w:rsidRDefault="00175C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5305" w:rsidRPr="00175C5F" w:rsidRDefault="002F530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Утвержден</w:t>
      </w:r>
    </w:p>
    <w:p w:rsidR="002F5305" w:rsidRPr="00175C5F" w:rsidRDefault="002F53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2F5305" w:rsidRPr="00175C5F" w:rsidRDefault="002F53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Правительства Республики Карелия</w:t>
      </w:r>
    </w:p>
    <w:p w:rsidR="002F5305" w:rsidRPr="00175C5F" w:rsidRDefault="002F53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от 15 октября 2018 года N 376-П</w:t>
      </w:r>
    </w:p>
    <w:p w:rsidR="002F5305" w:rsidRPr="00175C5F" w:rsidRDefault="002F53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5305" w:rsidRPr="00175C5F" w:rsidRDefault="002F53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116"/>
      <w:bookmarkEnd w:id="2"/>
      <w:r w:rsidRPr="00175C5F">
        <w:rPr>
          <w:rFonts w:ascii="Times New Roman" w:hAnsi="Times New Roman" w:cs="Times New Roman"/>
          <w:sz w:val="24"/>
          <w:szCs w:val="24"/>
        </w:rPr>
        <w:t>ПОРЯДОК</w:t>
      </w:r>
    </w:p>
    <w:p w:rsidR="002F5305" w:rsidRPr="00175C5F" w:rsidRDefault="002F53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УЧЕТА БЕЗНАДЗОРНЫХ ЖИВОТНЫХ</w:t>
      </w:r>
    </w:p>
    <w:p w:rsidR="002F5305" w:rsidRPr="00175C5F" w:rsidRDefault="002F53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НА ТЕРРИТОРИИ РЕСПУБЛИКИ КАРЕЛИЯ</w:t>
      </w:r>
    </w:p>
    <w:p w:rsidR="002F5305" w:rsidRPr="00175C5F" w:rsidRDefault="002F53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5305" w:rsidRPr="00175C5F" w:rsidRDefault="002F53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1. Настоящий Порядок устанавливает требования к осуществлению учета безнадзорных животных на территории Республики Карелия.</w:t>
      </w:r>
    </w:p>
    <w:p w:rsidR="002F5305" w:rsidRPr="00175C5F" w:rsidRDefault="002F53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2. Учету подлежат все отловленные безнадзорные животные, содержащиеся в специальных приемниках (приютах) на территории Республики Карелия.</w:t>
      </w:r>
    </w:p>
    <w:p w:rsidR="002F5305" w:rsidRPr="00175C5F" w:rsidRDefault="002F53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3. Отловленное безнадзорное животное подлежит учету органами местного самоуправления муниципальных районов и городских округов в Республике Карелия (далее - органы местного самоуправления) путем внесения записи в журнал учета отловленных безнадзорных животных на территории муниципального района (городского округа) с указанием описания безнадзорного животного, времени и места его отлова.</w:t>
      </w:r>
    </w:p>
    <w:p w:rsidR="002F5305" w:rsidRPr="00175C5F" w:rsidRDefault="002F53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Форма и порядок ведения журнала учета отловленных безнадзорных животных на территории муниципального района (городского округа) утверждаются приказом Министерства сельского и рыбного хозяйства Республики Карелия.</w:t>
      </w:r>
    </w:p>
    <w:p w:rsidR="002F5305" w:rsidRPr="00175C5F" w:rsidRDefault="002F53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4. Информация о безнадзорных животных, погибших при отлове, подлежит внесению в журнал учета отловленных безнадзорных животных на территории муниципального района (городского округа).</w:t>
      </w:r>
    </w:p>
    <w:p w:rsidR="002F5305" w:rsidRPr="00175C5F" w:rsidRDefault="002F53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5. Органы местного самоуправления представляют информацию об отловленных безнадзорных животных и безнадзорных животных, погибших при отлове, с приложением копии акта отлова безнадзорных животных (далее - Акт) в государственное бюджетное учреждение Республики Карелия, подведомственное Министерству сельского и рыбного хозяйства Республики Карелия, в течение 10 рабочих дней со дня составления Акта.</w:t>
      </w:r>
    </w:p>
    <w:p w:rsidR="002F5305" w:rsidRPr="00175C5F" w:rsidRDefault="002F53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6. Государственное бюджетное учреждение Республики Карелия, подведомственное Министерству сельского и рыбного хозяйства Республики Карелия, вносит информацию об отловленных безнадзорных животных в журнал учета безнадзорных животных на территории Республики Карелия в течение 10 рабочих дней с момента получения информации от органов местного самоуправления.</w:t>
      </w:r>
    </w:p>
    <w:p w:rsidR="002F5305" w:rsidRPr="00175C5F" w:rsidRDefault="002F53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Форма и порядок ведения журнала учета безнадзорных животных на территории Республики Карелия утверждаются приказом Министерства сельского и рыбного хозяйства Республики Карелия.</w:t>
      </w:r>
    </w:p>
    <w:p w:rsidR="002F5305" w:rsidRPr="00175C5F" w:rsidRDefault="002F53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7. Передача отловленного безнадзорного животного в специальный приемник (приют) оформляется актом приема-передачи и внесением соответствующей записи в журнал учета отловленных безнадзорных животных на территории муниципального района (городского округа).</w:t>
      </w:r>
    </w:p>
    <w:p w:rsidR="002F5305" w:rsidRPr="00175C5F" w:rsidRDefault="002F53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 xml:space="preserve">Информация о передаче отловленного безнадзорного животного в специальный приемник (приют) с приложением копии акта приема-передачи направляется органами местного самоуправления в государственное бюджетное учреждение Республики Карелия, </w:t>
      </w:r>
      <w:r w:rsidRPr="00175C5F">
        <w:rPr>
          <w:rFonts w:ascii="Times New Roman" w:hAnsi="Times New Roman" w:cs="Times New Roman"/>
          <w:sz w:val="24"/>
          <w:szCs w:val="24"/>
        </w:rPr>
        <w:lastRenderedPageBreak/>
        <w:t>подведомственное Министерству сельского и рыбного хозяйства Республики Карелия, в течение 5 рабочих дней с момента передачи безнадзорного животного в специальный приемник (приют).</w:t>
      </w:r>
    </w:p>
    <w:p w:rsidR="002F5305" w:rsidRPr="00175C5F" w:rsidRDefault="002F53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>8. Государственное бюджетное учреждение Республики Карелия, подведомственное Министерству сельского и рыбного хозяйства Республики Карелия, вносит информацию о передаче отловленного безнадзорного животного в специальный приемник (приют) в журнал учета безнадзорных животных на территории Республики Карелия в течение 5 рабочих дней с момента получения соответствующей информации от органов местного самоуправления.</w:t>
      </w:r>
    </w:p>
    <w:p w:rsidR="002F5305" w:rsidRPr="00175C5F" w:rsidRDefault="002F53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Pr="00175C5F">
        <w:rPr>
          <w:rFonts w:ascii="Times New Roman" w:hAnsi="Times New Roman" w:cs="Times New Roman"/>
          <w:sz w:val="24"/>
          <w:szCs w:val="24"/>
        </w:rPr>
        <w:t>Информация о передаче отловленного безнадзорного животного владельцу или иному лицу, изъявившему желание принять на себя обязанности по его содержанию, подлежит внесению органом местного самоуправления в журнал учета отловленных животных на территории муниципального района (городского округа), а также передаче в государственное бюджетное учреждение, подведомственное Министерству сельского и рыбного хозяйства Республики Карелия, в течение 10 рабочих дней с момента передачи отловленного безнадзорного</w:t>
      </w:r>
      <w:proofErr w:type="gramEnd"/>
      <w:r w:rsidRPr="00175C5F">
        <w:rPr>
          <w:rFonts w:ascii="Times New Roman" w:hAnsi="Times New Roman" w:cs="Times New Roman"/>
          <w:sz w:val="24"/>
          <w:szCs w:val="24"/>
        </w:rPr>
        <w:t xml:space="preserve"> животного для внесения информации в журнал учета безнадзорных животных на территории Республики Карелия.</w:t>
      </w:r>
    </w:p>
    <w:p w:rsidR="002F5305" w:rsidRPr="00175C5F" w:rsidRDefault="002F53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C5F"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 w:rsidRPr="00175C5F">
        <w:rPr>
          <w:rFonts w:ascii="Times New Roman" w:hAnsi="Times New Roman" w:cs="Times New Roman"/>
          <w:sz w:val="24"/>
          <w:szCs w:val="24"/>
        </w:rPr>
        <w:t>Информация об умерщвлении (смерти) безнадзорного животного заносится в журнал учета отловленных животных на территории муниципального района (городского округа), а также передается в государственное бюджетное учреждение Республики Карелия, подведомственное Министерству сельского и рыбного хозяйства Республики Карелия, в течение 10 рабочих дней после умерщвления (смерти) отловленного безнадзорного животного для внесения информации в журнал учета безнадзорных животных на территории Республики Карелия.</w:t>
      </w:r>
      <w:proofErr w:type="gramEnd"/>
    </w:p>
    <w:p w:rsidR="002F5305" w:rsidRPr="00175C5F" w:rsidRDefault="002F53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5305" w:rsidRPr="00175C5F" w:rsidRDefault="002F53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5305" w:rsidRPr="00175C5F" w:rsidRDefault="002F5305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8D6F6D" w:rsidRPr="00175C5F" w:rsidRDefault="008D6F6D">
      <w:pPr>
        <w:rPr>
          <w:rFonts w:ascii="Times New Roman" w:hAnsi="Times New Roman" w:cs="Times New Roman"/>
          <w:sz w:val="24"/>
          <w:szCs w:val="24"/>
        </w:rPr>
      </w:pPr>
    </w:p>
    <w:sectPr w:rsidR="008D6F6D" w:rsidRPr="00175C5F" w:rsidSect="00CA6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2F5305"/>
    <w:rsid w:val="000966AC"/>
    <w:rsid w:val="00175C5F"/>
    <w:rsid w:val="001C06F4"/>
    <w:rsid w:val="002F5305"/>
    <w:rsid w:val="00342979"/>
    <w:rsid w:val="008541EF"/>
    <w:rsid w:val="008810FF"/>
    <w:rsid w:val="008D6F6D"/>
    <w:rsid w:val="00CB6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F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5305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F5305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F5305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F5305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81514FC963793E0F99E58FE629CC91BFFC6740C11B92F60B46AED60BFF8A0BC3664E9F2CFE76A667214F9290C58477266C7A6AFF9B30C42ECF66E8jD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A81514FC963793E0F99E58CF4459B9CB9FE3D4BCD1F9DA25419F58B5CF6805C842917DD60F67CF236641A9A9998CB32737F7A63E0E9j2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A81514FC963793E0F99E58FE629CC91BFFC6740C11B92F60B46AED60BFF8A0BC3664E9F2CFE76A667214F9290C58477266C7A6AFF9B30C42ECF66E8jD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8A81514FC963793E0F99E58FE629CC91BFFC6740C11B92F60B46AED60BFF8A0BC3664E9F2CFE76A667214F9290C58477266C7A6AFF9B30C42ECF66E8jDG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8A81514FC963793E0F99E58FE629CC91BFFC6740C11B92F60B46AED60BFF8A0BC3664E9F2CFE76A667214D9790C58477266C7A6AFF9B30C42ECF66E8jDG" TargetMode="External"/><Relationship Id="rId9" Type="http://schemas.openxmlformats.org/officeDocument/2006/relationships/hyperlink" Target="consultantplus://offline/ref=8A81514FC963793E0F99E58FE629CC91BFFC6740C11B92F60B46AED60BFF8A0BC3664E9F2CFE76A667214F9290C58477266C7A6AFF9B30C42ECF66E8j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2589</Words>
  <Characters>14761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dcterms:created xsi:type="dcterms:W3CDTF">2018-10-29T06:35:00Z</dcterms:created>
  <dcterms:modified xsi:type="dcterms:W3CDTF">2018-11-13T07:15:00Z</dcterms:modified>
</cp:coreProperties>
</file>